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352"/>
        <w:gridCol w:w="1669"/>
        <w:gridCol w:w="2082"/>
        <w:gridCol w:w="1782"/>
      </w:tblGrid>
      <w:tr w:rsidR="00EF711B" w:rsidTr="00A10C20">
        <w:trPr>
          <w:trHeight w:val="699"/>
          <w:jc w:val="center"/>
        </w:trPr>
        <w:tc>
          <w:tcPr>
            <w:tcW w:w="8300" w:type="dxa"/>
            <w:gridSpan w:val="5"/>
            <w:vMerge w:val="restart"/>
            <w:shd w:val="clear" w:color="auto" w:fill="auto"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仿宋_GBK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Heiti SC Medium" w:eastAsia="Heiti SC Medium" w:hAnsi="Heiti SC Medium" w:cs="Heiti SC Medium" w:hint="eastAsia"/>
                <w:b/>
                <w:color w:val="000000"/>
                <w:sz w:val="24"/>
                <w:szCs w:val="24"/>
                <w:lang w:val="en-US" w:bidi="ar"/>
              </w:rPr>
              <w:t>202</w:t>
            </w:r>
            <w:r>
              <w:rPr>
                <w:rFonts w:ascii="Heiti SC Medium" w:eastAsia="Heiti SC Medium" w:hAnsi="Heiti SC Medium" w:cs="Heiti SC Medium" w:hint="eastAsia"/>
                <w:b/>
                <w:color w:val="000000"/>
                <w:sz w:val="24"/>
                <w:szCs w:val="24"/>
                <w:lang w:bidi="ar"/>
              </w:rPr>
              <w:t>3</w:t>
            </w:r>
            <w:r>
              <w:rPr>
                <w:rFonts w:ascii="Heiti SC Medium" w:eastAsia="Heiti SC Medium" w:hAnsi="Heiti SC Medium" w:cs="Heiti SC Medium" w:hint="eastAsia"/>
                <w:b/>
                <w:color w:val="000000"/>
                <w:sz w:val="24"/>
                <w:szCs w:val="24"/>
                <w:lang w:val="en-US" w:bidi="ar"/>
              </w:rPr>
              <w:t>年“再欢聚·更美好”首都留学生歌手大赛</w:t>
            </w:r>
            <w:r>
              <w:rPr>
                <w:rFonts w:ascii="Heiti SC Medium" w:eastAsia="Heiti SC Medium" w:hAnsi="Heiti SC Medium" w:cs="Heiti SC Medium" w:hint="eastAsia"/>
                <w:b/>
                <w:color w:val="000000"/>
                <w:sz w:val="24"/>
                <w:szCs w:val="24"/>
                <w:lang w:val="en-US" w:bidi="ar"/>
              </w:rPr>
              <w:br/>
              <w:t>暨“文化中国·水立方杯”中文歌曲大赛（北京赛区）选拔赛报名表</w:t>
            </w:r>
            <w:bookmarkEnd w:id="0"/>
          </w:p>
        </w:tc>
      </w:tr>
      <w:tr w:rsidR="00EF711B" w:rsidTr="00A10C20">
        <w:trPr>
          <w:trHeight w:val="624"/>
          <w:jc w:val="center"/>
        </w:trPr>
        <w:tc>
          <w:tcPr>
            <w:tcW w:w="8300" w:type="dxa"/>
            <w:gridSpan w:val="5"/>
            <w:vMerge/>
            <w:shd w:val="clear" w:color="auto" w:fill="auto"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1B" w:rsidTr="00A10C20">
        <w:trPr>
          <w:trHeight w:val="358"/>
          <w:jc w:val="center"/>
        </w:trPr>
        <w:tc>
          <w:tcPr>
            <w:tcW w:w="1415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姓名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出生年月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照片</w:t>
            </w:r>
          </w:p>
        </w:tc>
      </w:tr>
      <w:tr w:rsidR="00EF711B" w:rsidTr="00A10C20">
        <w:trPr>
          <w:trHeight w:val="400"/>
          <w:jc w:val="center"/>
        </w:trPr>
        <w:tc>
          <w:tcPr>
            <w:tcW w:w="1415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性别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国籍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1782" w:type="dxa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440"/>
          <w:jc w:val="center"/>
        </w:trPr>
        <w:tc>
          <w:tcPr>
            <w:tcW w:w="1415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年龄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就读学校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1782" w:type="dxa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340"/>
          <w:jc w:val="center"/>
        </w:trPr>
        <w:tc>
          <w:tcPr>
            <w:tcW w:w="1415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lang w:val="en-US"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是否在京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lang w:val="en-US"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是否可参加线下比赛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1782" w:type="dxa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356"/>
          <w:jc w:val="center"/>
        </w:trPr>
        <w:tc>
          <w:tcPr>
            <w:tcW w:w="1415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联系电话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1782" w:type="dxa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567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lang w:val="en-US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邮箱地址</w:t>
            </w:r>
          </w:p>
        </w:tc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lang w:val="en-US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/>
              </w:rPr>
              <w:t>中文水平（较弱、一般、良好）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4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请如实填写健康状况</w:t>
            </w:r>
          </w:p>
        </w:tc>
        <w:tc>
          <w:tcPr>
            <w:tcW w:w="6885" w:type="dxa"/>
            <w:gridSpan w:val="4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624"/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个人兴趣爱好及特长</w:t>
            </w:r>
          </w:p>
        </w:tc>
        <w:tc>
          <w:tcPr>
            <w:tcW w:w="6885" w:type="dxa"/>
            <w:gridSpan w:val="4"/>
            <w:vMerge w:val="restart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624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6885" w:type="dxa"/>
            <w:gridSpan w:val="4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377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6885" w:type="dxa"/>
            <w:gridSpan w:val="4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377"/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作品介绍（可以涵盖但不限于作品名称、选择理由等）</w:t>
            </w:r>
          </w:p>
        </w:tc>
        <w:tc>
          <w:tcPr>
            <w:tcW w:w="6885" w:type="dxa"/>
            <w:gridSpan w:val="4"/>
            <w:vMerge w:val="restart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624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6885" w:type="dxa"/>
            <w:gridSpan w:val="4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624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6885" w:type="dxa"/>
            <w:gridSpan w:val="4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377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  <w:tc>
          <w:tcPr>
            <w:tcW w:w="6885" w:type="dxa"/>
            <w:gridSpan w:val="4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737"/>
          <w:jc w:val="center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 w:rsidR="00EF711B" w:rsidRDefault="00EF711B" w:rsidP="00A10C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本人承诺</w:t>
            </w:r>
          </w:p>
        </w:tc>
        <w:tc>
          <w:tcPr>
            <w:tcW w:w="6885" w:type="dxa"/>
            <w:gridSpan w:val="4"/>
            <w:vMerge w:val="restart"/>
            <w:shd w:val="clear" w:color="auto" w:fill="auto"/>
            <w:vAlign w:val="center"/>
          </w:tcPr>
          <w:p w:rsidR="00EF711B" w:rsidRDefault="00EF711B" w:rsidP="00A10C20">
            <w:pPr>
              <w:widowControl/>
              <w:jc w:val="both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lang w:val="en-US"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.本人保证以上内容资料真实无误。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br/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lang w:val="en-US"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.本人同意并遵守比赛规则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lang w:bidi="ar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服从本次比赛的各项安排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lang w:bidi="ar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如有任何违反规定的情况发生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lang w:bidi="ar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活动组委会有权取消本人参赛资格。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br/>
              <w:t xml:space="preserve">选手签名:                     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lang w:bidi="ar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报名日期:      年    月    日</w:t>
            </w:r>
          </w:p>
        </w:tc>
      </w:tr>
      <w:tr w:rsidR="00EF711B" w:rsidTr="00A10C20">
        <w:trPr>
          <w:trHeight w:val="624"/>
          <w:jc w:val="center"/>
        </w:trPr>
        <w:tc>
          <w:tcPr>
            <w:tcW w:w="1415" w:type="dxa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</w:p>
        </w:tc>
        <w:tc>
          <w:tcPr>
            <w:tcW w:w="6885" w:type="dxa"/>
            <w:gridSpan w:val="4"/>
            <w:vMerge/>
            <w:shd w:val="clear" w:color="auto" w:fill="auto"/>
            <w:vAlign w:val="center"/>
          </w:tcPr>
          <w:p w:rsidR="00EF711B" w:rsidRDefault="00EF711B" w:rsidP="00A10C20">
            <w:pPr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624"/>
          <w:jc w:val="center"/>
        </w:trPr>
        <w:tc>
          <w:tcPr>
            <w:tcW w:w="1415" w:type="dxa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</w:p>
        </w:tc>
        <w:tc>
          <w:tcPr>
            <w:tcW w:w="6885" w:type="dxa"/>
            <w:gridSpan w:val="4"/>
            <w:vMerge/>
            <w:shd w:val="clear" w:color="auto" w:fill="auto"/>
            <w:vAlign w:val="center"/>
          </w:tcPr>
          <w:p w:rsidR="00EF711B" w:rsidRDefault="00EF711B" w:rsidP="00A10C20">
            <w:pPr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624"/>
          <w:jc w:val="center"/>
        </w:trPr>
        <w:tc>
          <w:tcPr>
            <w:tcW w:w="1415" w:type="dxa"/>
            <w:vMerge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</w:p>
        </w:tc>
        <w:tc>
          <w:tcPr>
            <w:tcW w:w="6885" w:type="dxa"/>
            <w:gridSpan w:val="4"/>
            <w:vMerge/>
            <w:shd w:val="clear" w:color="auto" w:fill="auto"/>
            <w:vAlign w:val="center"/>
          </w:tcPr>
          <w:p w:rsidR="00EF711B" w:rsidRDefault="00EF711B" w:rsidP="00A10C20">
            <w:pPr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</w:p>
        </w:tc>
      </w:tr>
      <w:tr w:rsidR="00EF711B" w:rsidTr="00A10C20">
        <w:trPr>
          <w:trHeight w:val="2508"/>
          <w:jc w:val="center"/>
        </w:trPr>
        <w:tc>
          <w:tcPr>
            <w:tcW w:w="1415" w:type="dxa"/>
            <w:shd w:val="clear" w:color="auto" w:fill="auto"/>
            <w:noWrap/>
            <w:vAlign w:val="center"/>
          </w:tcPr>
          <w:p w:rsidR="00EF711B" w:rsidRDefault="00EF711B" w:rsidP="00A10C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学校审核意见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EF711B" w:rsidRDefault="00EF711B" w:rsidP="00A10C20">
            <w:pPr>
              <w:rPr>
                <w:rFonts w:ascii="方正仿宋_GBK" w:eastAsia="方正仿宋_GBK" w:hAnsi="方正仿宋_GBK" w:cs="方正仿宋_GBK"/>
                <w:b/>
                <w:bCs/>
                <w:color w:val="000000"/>
                <w:lang w:val="en-US" w:bidi="ar"/>
              </w:rPr>
            </w:pPr>
          </w:p>
          <w:p w:rsidR="00EF711B" w:rsidRDefault="00EF711B" w:rsidP="00A10C20">
            <w:pPr>
              <w:rPr>
                <w:rFonts w:ascii="方正仿宋_GBK" w:eastAsia="方正仿宋_GBK" w:hAnsi="方正仿宋_GBK" w:cs="方正仿宋_GBK"/>
                <w:b/>
                <w:bCs/>
                <w:color w:val="000000"/>
                <w:lang w:val="en-US"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推荐意见：</w:t>
            </w:r>
          </w:p>
          <w:p w:rsidR="00EF711B" w:rsidRDefault="00EF711B" w:rsidP="00A10C20">
            <w:pPr>
              <w:rPr>
                <w:rFonts w:ascii="方正仿宋_GBK" w:eastAsia="方正仿宋_GBK" w:hAnsi="方正仿宋_GBK" w:cs="方正仿宋_GBK"/>
                <w:b/>
                <w:bCs/>
                <w:color w:val="000000"/>
                <w:lang w:val="en-US" w:bidi="ar"/>
              </w:rPr>
            </w:pPr>
          </w:p>
          <w:p w:rsidR="00EF711B" w:rsidRDefault="00EF711B" w:rsidP="00A10C20">
            <w:pPr>
              <w:rPr>
                <w:rFonts w:ascii="方正仿宋_GBK" w:eastAsia="方正仿宋_GBK" w:hAnsi="方正仿宋_GBK" w:cs="方正仿宋_GBK"/>
                <w:b/>
                <w:bCs/>
                <w:color w:val="000000"/>
                <w:lang w:val="en-US" w:bidi="ar"/>
              </w:rPr>
            </w:pPr>
          </w:p>
          <w:p w:rsidR="00EF711B" w:rsidRDefault="00EF711B" w:rsidP="00A10C20">
            <w:pPr>
              <w:rPr>
                <w:rFonts w:ascii="方正仿宋_GBK" w:eastAsia="方正仿宋_GBK" w:hAnsi="方正仿宋_GBK" w:cs="方正仿宋_GBK"/>
                <w:b/>
                <w:bCs/>
                <w:color w:val="00000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 xml:space="preserve">签 字:                     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lang w:bidi="ar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bidi="ar"/>
              </w:rPr>
              <w:t xml:space="preserve">盖 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lang w:bidi="ar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bidi="ar"/>
              </w:rPr>
              <w:t>章：</w:t>
            </w:r>
          </w:p>
          <w:p w:rsidR="00EF711B" w:rsidRDefault="00EF711B" w:rsidP="00A10C20">
            <w:pPr>
              <w:rPr>
                <w:rFonts w:ascii="方正仿宋_GBK" w:eastAsia="方正仿宋_GBK" w:hAnsi="方正仿宋_GBK" w:cs="方正仿宋_GBK"/>
                <w:b/>
                <w:bCs/>
                <w:color w:val="000000"/>
                <w:lang w:bidi="ar"/>
              </w:rPr>
            </w:pPr>
          </w:p>
          <w:p w:rsidR="00EF711B" w:rsidRDefault="00EF711B" w:rsidP="00A10C20">
            <w:pPr>
              <w:jc w:val="right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bidi="ar"/>
              </w:rPr>
              <w:t>推荐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lang w:val="en-US" w:bidi="ar"/>
              </w:rPr>
              <w:t>日期:      年    月    日</w:t>
            </w:r>
          </w:p>
        </w:tc>
      </w:tr>
    </w:tbl>
    <w:p w:rsidR="00862A7F" w:rsidRDefault="00862A7F"/>
    <w:sectPr w:rsidR="00862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等线"/>
    <w:charset w:val="86"/>
    <w:family w:val="auto"/>
    <w:pitch w:val="default"/>
    <w:sig w:usb0="00000001" w:usb1="08000000" w:usb2="00000000" w:usb3="00000000" w:csb0="00040000" w:csb1="00000000"/>
  </w:font>
  <w:font w:name="Heiti SC Medium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1B"/>
    <w:rsid w:val="000669B6"/>
    <w:rsid w:val="000C0E2E"/>
    <w:rsid w:val="00132683"/>
    <w:rsid w:val="00161092"/>
    <w:rsid w:val="00183AEA"/>
    <w:rsid w:val="00196826"/>
    <w:rsid w:val="002368F9"/>
    <w:rsid w:val="002B22C6"/>
    <w:rsid w:val="003858CB"/>
    <w:rsid w:val="0044089B"/>
    <w:rsid w:val="00483897"/>
    <w:rsid w:val="004B70B8"/>
    <w:rsid w:val="004E7C44"/>
    <w:rsid w:val="0054319B"/>
    <w:rsid w:val="00547371"/>
    <w:rsid w:val="005D0FBB"/>
    <w:rsid w:val="00620248"/>
    <w:rsid w:val="00640989"/>
    <w:rsid w:val="00642DEC"/>
    <w:rsid w:val="00772D58"/>
    <w:rsid w:val="00816AC3"/>
    <w:rsid w:val="00862A7F"/>
    <w:rsid w:val="00953810"/>
    <w:rsid w:val="00A967DB"/>
    <w:rsid w:val="00B63DAE"/>
    <w:rsid w:val="00BC42DC"/>
    <w:rsid w:val="00BF2ACF"/>
    <w:rsid w:val="00BF5D90"/>
    <w:rsid w:val="00CB238D"/>
    <w:rsid w:val="00D057F0"/>
    <w:rsid w:val="00EB103E"/>
    <w:rsid w:val="00EE0E7F"/>
    <w:rsid w:val="00EE2902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78E69-B4D0-45D6-9DEF-F6CE011D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711B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 User</dc:creator>
  <cp:keywords/>
  <dc:description/>
  <cp:lastModifiedBy>IO User</cp:lastModifiedBy>
  <cp:revision>1</cp:revision>
  <dcterms:created xsi:type="dcterms:W3CDTF">2023-06-28T08:23:00Z</dcterms:created>
  <dcterms:modified xsi:type="dcterms:W3CDTF">2023-06-28T08:24:00Z</dcterms:modified>
</cp:coreProperties>
</file>